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39B926" w14:textId="77777777" w:rsidR="00F954F6" w:rsidRDefault="00F954F6" w:rsidP="00F954F6">
      <w:pPr>
        <w:shd w:val="clear" w:color="auto" w:fill="FFFFFF"/>
        <w:spacing w:after="0" w:line="240" w:lineRule="auto"/>
        <w:rPr>
          <w:rFonts w:ascii="Noto Sans" w:eastAsia="Times New Roman" w:hAnsi="Noto Sans" w:cs="Noto Sans"/>
          <w:b/>
          <w:bCs/>
          <w:color w:val="595959"/>
          <w:kern w:val="0"/>
          <w:sz w:val="24"/>
          <w:szCs w:val="24"/>
          <w14:ligatures w14:val="none"/>
        </w:rPr>
      </w:pPr>
      <w:r w:rsidRPr="00555394">
        <w:rPr>
          <w:noProof/>
        </w:rPr>
        <w:drawing>
          <wp:inline distT="0" distB="0" distL="0" distR="0" wp14:anchorId="29B8315D" wp14:editId="6B0CF089">
            <wp:extent cx="1715059" cy="6477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6617" cy="648288"/>
                    </a:xfrm>
                    <a:prstGeom prst="rect">
                      <a:avLst/>
                    </a:prstGeom>
                    <a:noFill/>
                    <a:ln>
                      <a:noFill/>
                    </a:ln>
                  </pic:spPr>
                </pic:pic>
              </a:graphicData>
            </a:graphic>
          </wp:inline>
        </w:drawing>
      </w:r>
    </w:p>
    <w:p w14:paraId="78539E9B" w14:textId="77777777" w:rsidR="00F954F6" w:rsidRDefault="00F954F6" w:rsidP="00F954F6">
      <w:pPr>
        <w:shd w:val="clear" w:color="auto" w:fill="FFFFFF"/>
        <w:spacing w:after="0" w:line="240" w:lineRule="auto"/>
        <w:rPr>
          <w:rFonts w:ascii="Noto Sans" w:eastAsia="Times New Roman" w:hAnsi="Noto Sans" w:cs="Noto Sans"/>
          <w:b/>
          <w:bCs/>
          <w:color w:val="595959"/>
          <w:kern w:val="0"/>
          <w:sz w:val="24"/>
          <w:szCs w:val="24"/>
          <w14:ligatures w14:val="none"/>
        </w:rPr>
      </w:pPr>
    </w:p>
    <w:p w14:paraId="52D52E44" w14:textId="6680DAB7" w:rsidR="00F954F6" w:rsidRPr="00F954F6" w:rsidRDefault="00F954F6" w:rsidP="00F954F6">
      <w:pPr>
        <w:shd w:val="clear" w:color="auto" w:fill="FFFFFF"/>
        <w:spacing w:after="0" w:line="240" w:lineRule="auto"/>
        <w:rPr>
          <w:rFonts w:ascii="Noto Sans" w:eastAsia="Times New Roman" w:hAnsi="Noto Sans" w:cs="Noto Sans"/>
          <w:color w:val="595959"/>
          <w:kern w:val="0"/>
          <w:sz w:val="24"/>
          <w:szCs w:val="24"/>
          <w14:ligatures w14:val="none"/>
        </w:rPr>
      </w:pPr>
      <w:r w:rsidRPr="00F954F6">
        <w:rPr>
          <w:rFonts w:ascii="Noto Sans" w:eastAsia="Times New Roman" w:hAnsi="Noto Sans" w:cs="Noto Sans"/>
          <w:b/>
          <w:bCs/>
          <w:color w:val="595959"/>
          <w:kern w:val="0"/>
          <w:sz w:val="24"/>
          <w:szCs w:val="24"/>
          <w14:ligatures w14:val="none"/>
        </w:rPr>
        <w:t>Job Post</w:t>
      </w:r>
    </w:p>
    <w:p w14:paraId="673C304E" w14:textId="325E6ABF" w:rsidR="00F954F6" w:rsidRPr="00F954F6" w:rsidRDefault="00F954F6" w:rsidP="00F954F6">
      <w:pPr>
        <w:shd w:val="clear" w:color="auto" w:fill="FFFFFF"/>
        <w:spacing w:after="0" w:line="240" w:lineRule="auto"/>
        <w:rPr>
          <w:rFonts w:ascii="Noto Sans" w:eastAsia="Times New Roman" w:hAnsi="Noto Sans" w:cs="Noto Sans"/>
          <w:color w:val="595959"/>
          <w:kern w:val="0"/>
          <w:sz w:val="24"/>
          <w:szCs w:val="24"/>
          <w14:ligatures w14:val="none"/>
        </w:rPr>
      </w:pPr>
      <w:r w:rsidRPr="00F954F6">
        <w:rPr>
          <w:rFonts w:ascii="Noto Sans" w:eastAsia="Times New Roman" w:hAnsi="Noto Sans" w:cs="Noto Sans"/>
          <w:b/>
          <w:bCs/>
          <w:color w:val="595959"/>
          <w:kern w:val="0"/>
          <w:sz w:val="24"/>
          <w:szCs w:val="24"/>
          <w14:ligatures w14:val="none"/>
        </w:rPr>
        <w:t>Civil Construction Site Supervisor</w:t>
      </w:r>
    </w:p>
    <w:p w14:paraId="7788515A" w14:textId="77777777" w:rsidR="00CA3168" w:rsidRDefault="00CA3168" w:rsidP="00F954F6">
      <w:pPr>
        <w:shd w:val="clear" w:color="auto" w:fill="FFFFFF"/>
        <w:spacing w:after="0" w:line="240" w:lineRule="auto"/>
        <w:rPr>
          <w:rFonts w:ascii="Noto Sans" w:eastAsia="Times New Roman" w:hAnsi="Noto Sans" w:cs="Noto Sans"/>
          <w:color w:val="595959"/>
          <w:kern w:val="0"/>
          <w:sz w:val="24"/>
          <w:szCs w:val="24"/>
          <w14:ligatures w14:val="none"/>
        </w:rPr>
      </w:pPr>
    </w:p>
    <w:p w14:paraId="0B1608DD" w14:textId="6B31FB73" w:rsidR="00F954F6" w:rsidRDefault="00F954F6" w:rsidP="00F954F6">
      <w:pPr>
        <w:shd w:val="clear" w:color="auto" w:fill="FFFFFF"/>
        <w:spacing w:after="0" w:line="240" w:lineRule="auto"/>
        <w:rPr>
          <w:rFonts w:ascii="Noto Sans" w:eastAsia="Times New Roman" w:hAnsi="Noto Sans" w:cs="Noto Sans"/>
          <w:color w:val="595959"/>
          <w:kern w:val="0"/>
          <w:sz w:val="24"/>
          <w:szCs w:val="24"/>
          <w14:ligatures w14:val="none"/>
        </w:rPr>
      </w:pPr>
      <w:r w:rsidRPr="00F954F6">
        <w:rPr>
          <w:rFonts w:ascii="Noto Sans" w:eastAsia="Times New Roman" w:hAnsi="Noto Sans" w:cs="Noto Sans"/>
          <w:color w:val="595959"/>
          <w:kern w:val="0"/>
          <w:sz w:val="24"/>
          <w:szCs w:val="24"/>
          <w14:ligatures w14:val="none"/>
        </w:rPr>
        <w:t>With an energetic approach, you thrive in organizations that constantly adapt and evolve. Your integrity and understanding of accountability have resulted in a strong ability to successfully manage people and simultaneous projects. You enjoy everyday challenges and know how to overcome them to meet deadlines. This role is your opportunity to shape a solid and long-term future!</w:t>
      </w:r>
    </w:p>
    <w:p w14:paraId="7C12C455" w14:textId="77777777" w:rsidR="00F954F6" w:rsidRPr="00F954F6" w:rsidRDefault="00F954F6" w:rsidP="00F954F6">
      <w:pPr>
        <w:shd w:val="clear" w:color="auto" w:fill="FFFFFF"/>
        <w:spacing w:after="0" w:line="240" w:lineRule="auto"/>
        <w:rPr>
          <w:rFonts w:ascii="Noto Sans" w:eastAsia="Times New Roman" w:hAnsi="Noto Sans" w:cs="Noto Sans"/>
          <w:color w:val="595959"/>
          <w:kern w:val="0"/>
          <w:sz w:val="24"/>
          <w:szCs w:val="24"/>
          <w14:ligatures w14:val="none"/>
        </w:rPr>
      </w:pPr>
    </w:p>
    <w:p w14:paraId="675EC8AB" w14:textId="77777777" w:rsidR="00F954F6" w:rsidRDefault="00F954F6" w:rsidP="00F954F6">
      <w:pPr>
        <w:shd w:val="clear" w:color="auto" w:fill="FFFFFF"/>
        <w:spacing w:after="0" w:line="240" w:lineRule="auto"/>
        <w:rPr>
          <w:rFonts w:ascii="Noto Sans" w:eastAsia="Times New Roman" w:hAnsi="Noto Sans" w:cs="Noto Sans"/>
          <w:color w:val="595959"/>
          <w:kern w:val="0"/>
          <w:sz w:val="24"/>
          <w:szCs w:val="24"/>
          <w14:ligatures w14:val="none"/>
        </w:rPr>
      </w:pPr>
      <w:r w:rsidRPr="00F954F6">
        <w:rPr>
          <w:rFonts w:ascii="Noto Sans" w:eastAsia="Times New Roman" w:hAnsi="Noto Sans" w:cs="Noto Sans"/>
          <w:color w:val="595959"/>
          <w:kern w:val="0"/>
          <w:sz w:val="24"/>
          <w:szCs w:val="24"/>
          <w14:ligatures w14:val="none"/>
        </w:rPr>
        <w:t>With experience in </w:t>
      </w:r>
      <w:r w:rsidRPr="00F954F6">
        <w:rPr>
          <w:rFonts w:ascii="Noto Sans" w:eastAsia="Times New Roman" w:hAnsi="Noto Sans" w:cs="Noto Sans"/>
          <w:b/>
          <w:bCs/>
          <w:color w:val="595959"/>
          <w:kern w:val="0"/>
          <w:sz w:val="24"/>
          <w:szCs w:val="24"/>
          <w14:ligatures w14:val="none"/>
        </w:rPr>
        <w:t>infrastructure site servicing related to land development</w:t>
      </w:r>
      <w:r w:rsidRPr="00F954F6">
        <w:rPr>
          <w:rFonts w:ascii="Noto Sans" w:eastAsia="Times New Roman" w:hAnsi="Noto Sans" w:cs="Noto Sans"/>
          <w:color w:val="595959"/>
          <w:kern w:val="0"/>
          <w:sz w:val="24"/>
          <w:szCs w:val="24"/>
          <w14:ligatures w14:val="none"/>
        </w:rPr>
        <w:t>, you will plan and coordinate production efforts of foremen under your supervision and motivate them to accomplish daily activities safely, correctly, and efficiently within estimated timelines. The Civil Site Supervisor reports to the General Superintendent and is the main liaison between the Project Manager and jobsite activities to ensure the execution at the jobsite level complies with drawings and project specs. SilverLine supervisors must understand how to use construction technology effectively for crew time reporting, equipment/operator/labour scheduling and planning, and reporting.</w:t>
      </w:r>
    </w:p>
    <w:p w14:paraId="452FB83D" w14:textId="77777777" w:rsidR="00F954F6" w:rsidRPr="00F954F6" w:rsidRDefault="00F954F6" w:rsidP="00F954F6">
      <w:pPr>
        <w:shd w:val="clear" w:color="auto" w:fill="FFFFFF"/>
        <w:spacing w:after="0" w:line="240" w:lineRule="auto"/>
        <w:rPr>
          <w:rFonts w:ascii="Noto Sans" w:eastAsia="Times New Roman" w:hAnsi="Noto Sans" w:cs="Noto Sans"/>
          <w:color w:val="595959"/>
          <w:kern w:val="0"/>
          <w:sz w:val="24"/>
          <w:szCs w:val="24"/>
          <w14:ligatures w14:val="none"/>
        </w:rPr>
      </w:pPr>
    </w:p>
    <w:p w14:paraId="3EC50C21" w14:textId="77777777" w:rsidR="00F954F6" w:rsidRPr="00F954F6" w:rsidRDefault="00F954F6" w:rsidP="00F954F6">
      <w:pPr>
        <w:shd w:val="clear" w:color="auto" w:fill="FFFFFF"/>
        <w:spacing w:after="0" w:line="240" w:lineRule="auto"/>
        <w:rPr>
          <w:rFonts w:ascii="Noto Sans" w:eastAsia="Times New Roman" w:hAnsi="Noto Sans" w:cs="Noto Sans"/>
          <w:color w:val="595959"/>
          <w:kern w:val="0"/>
          <w:sz w:val="24"/>
          <w:szCs w:val="24"/>
          <w14:ligatures w14:val="none"/>
        </w:rPr>
      </w:pPr>
      <w:r w:rsidRPr="00F954F6">
        <w:rPr>
          <w:rFonts w:ascii="Noto Sans" w:eastAsia="Times New Roman" w:hAnsi="Noto Sans" w:cs="Noto Sans"/>
          <w:b/>
          <w:bCs/>
          <w:color w:val="595959"/>
          <w:kern w:val="0"/>
          <w:sz w:val="24"/>
          <w:szCs w:val="24"/>
          <w14:ligatures w14:val="none"/>
        </w:rPr>
        <w:t>Requirements</w:t>
      </w:r>
    </w:p>
    <w:p w14:paraId="286F195E" w14:textId="0E3968E7" w:rsidR="00F954F6" w:rsidRPr="00CA3168" w:rsidRDefault="00F954F6" w:rsidP="00CA3168">
      <w:pPr>
        <w:pStyle w:val="ListParagraph"/>
        <w:numPr>
          <w:ilvl w:val="0"/>
          <w:numId w:val="2"/>
        </w:numPr>
        <w:shd w:val="clear" w:color="auto" w:fill="FFFFFF"/>
        <w:spacing w:after="0" w:line="240" w:lineRule="auto"/>
        <w:rPr>
          <w:rFonts w:ascii="Noto Sans" w:eastAsia="Times New Roman" w:hAnsi="Noto Sans" w:cs="Noto Sans"/>
          <w:color w:val="595959"/>
          <w:kern w:val="0"/>
          <w:sz w:val="24"/>
          <w:szCs w:val="24"/>
          <w14:ligatures w14:val="none"/>
        </w:rPr>
      </w:pPr>
      <w:r w:rsidRPr="00CA3168">
        <w:rPr>
          <w:rFonts w:ascii="Noto Sans" w:eastAsia="Times New Roman" w:hAnsi="Noto Sans" w:cs="Noto Sans"/>
          <w:color w:val="595959"/>
          <w:kern w:val="0"/>
          <w:sz w:val="24"/>
          <w:szCs w:val="24"/>
          <w14:ligatures w14:val="none"/>
        </w:rPr>
        <w:t>5+ years of Heavy Civil Supervisor experience</w:t>
      </w:r>
    </w:p>
    <w:p w14:paraId="492CFAA6" w14:textId="271E7E80" w:rsidR="00F954F6" w:rsidRPr="00CA3168" w:rsidRDefault="00F954F6" w:rsidP="00CA3168">
      <w:pPr>
        <w:pStyle w:val="ListParagraph"/>
        <w:numPr>
          <w:ilvl w:val="0"/>
          <w:numId w:val="2"/>
        </w:numPr>
        <w:shd w:val="clear" w:color="auto" w:fill="FFFFFF"/>
        <w:spacing w:after="0" w:line="240" w:lineRule="auto"/>
        <w:rPr>
          <w:rFonts w:ascii="Noto Sans" w:eastAsia="Times New Roman" w:hAnsi="Noto Sans" w:cs="Noto Sans"/>
          <w:color w:val="595959"/>
          <w:kern w:val="0"/>
          <w:sz w:val="24"/>
          <w:szCs w:val="24"/>
          <w14:ligatures w14:val="none"/>
        </w:rPr>
      </w:pPr>
      <w:r w:rsidRPr="00CA3168">
        <w:rPr>
          <w:rFonts w:ascii="Noto Sans" w:eastAsia="Times New Roman" w:hAnsi="Noto Sans" w:cs="Noto Sans"/>
          <w:color w:val="595959"/>
          <w:kern w:val="0"/>
          <w:sz w:val="24"/>
          <w:szCs w:val="24"/>
          <w14:ligatures w14:val="none"/>
        </w:rPr>
        <w:t>Ability to work with minimal supervision</w:t>
      </w:r>
    </w:p>
    <w:p w14:paraId="5D98816D" w14:textId="72AFF39A" w:rsidR="00F954F6" w:rsidRPr="00CA3168" w:rsidRDefault="00F954F6" w:rsidP="00CA3168">
      <w:pPr>
        <w:pStyle w:val="ListParagraph"/>
        <w:numPr>
          <w:ilvl w:val="0"/>
          <w:numId w:val="2"/>
        </w:numPr>
        <w:shd w:val="clear" w:color="auto" w:fill="FFFFFF"/>
        <w:spacing w:after="0" w:line="240" w:lineRule="auto"/>
        <w:rPr>
          <w:rFonts w:ascii="Noto Sans" w:eastAsia="Times New Roman" w:hAnsi="Noto Sans" w:cs="Noto Sans"/>
          <w:color w:val="595959"/>
          <w:kern w:val="0"/>
          <w:sz w:val="24"/>
          <w:szCs w:val="24"/>
          <w14:ligatures w14:val="none"/>
        </w:rPr>
      </w:pPr>
      <w:r w:rsidRPr="00CA3168">
        <w:rPr>
          <w:rFonts w:ascii="Noto Sans" w:eastAsia="Times New Roman" w:hAnsi="Noto Sans" w:cs="Noto Sans"/>
          <w:color w:val="595959"/>
          <w:kern w:val="0"/>
          <w:sz w:val="24"/>
          <w:szCs w:val="24"/>
          <w14:ligatures w14:val="none"/>
        </w:rPr>
        <w:t>Must have exceptional critical thinking and problem-solving skills</w:t>
      </w:r>
    </w:p>
    <w:p w14:paraId="3EAA2B9B" w14:textId="113F97BA" w:rsidR="00F954F6" w:rsidRPr="00CA3168" w:rsidRDefault="00F954F6" w:rsidP="00CA3168">
      <w:pPr>
        <w:pStyle w:val="ListParagraph"/>
        <w:numPr>
          <w:ilvl w:val="0"/>
          <w:numId w:val="2"/>
        </w:numPr>
        <w:shd w:val="clear" w:color="auto" w:fill="FFFFFF"/>
        <w:spacing w:after="0" w:line="240" w:lineRule="auto"/>
        <w:rPr>
          <w:rFonts w:ascii="Noto Sans" w:eastAsia="Times New Roman" w:hAnsi="Noto Sans" w:cs="Noto Sans"/>
          <w:color w:val="595959"/>
          <w:kern w:val="0"/>
          <w:sz w:val="24"/>
          <w:szCs w:val="24"/>
          <w14:ligatures w14:val="none"/>
        </w:rPr>
      </w:pPr>
      <w:r w:rsidRPr="00CA3168">
        <w:rPr>
          <w:rFonts w:ascii="Noto Sans" w:eastAsia="Times New Roman" w:hAnsi="Noto Sans" w:cs="Noto Sans"/>
          <w:color w:val="595959"/>
          <w:kern w:val="0"/>
          <w:sz w:val="24"/>
          <w:szCs w:val="24"/>
          <w14:ligatures w14:val="none"/>
        </w:rPr>
        <w:t>Must have expertise in organizational, administrative, communication, and interpersonal skills</w:t>
      </w:r>
    </w:p>
    <w:p w14:paraId="2157C090" w14:textId="27B59520" w:rsidR="00F954F6" w:rsidRPr="00CA3168" w:rsidRDefault="00F954F6" w:rsidP="00CA3168">
      <w:pPr>
        <w:pStyle w:val="ListParagraph"/>
        <w:numPr>
          <w:ilvl w:val="0"/>
          <w:numId w:val="2"/>
        </w:numPr>
        <w:shd w:val="clear" w:color="auto" w:fill="FFFFFF"/>
        <w:spacing w:after="0" w:line="240" w:lineRule="auto"/>
        <w:rPr>
          <w:rFonts w:ascii="Noto Sans" w:eastAsia="Times New Roman" w:hAnsi="Noto Sans" w:cs="Noto Sans"/>
          <w:color w:val="595959"/>
          <w:kern w:val="0"/>
          <w:sz w:val="24"/>
          <w:szCs w:val="24"/>
          <w14:ligatures w14:val="none"/>
        </w:rPr>
      </w:pPr>
      <w:r w:rsidRPr="00CA3168">
        <w:rPr>
          <w:rFonts w:ascii="Noto Sans" w:eastAsia="Times New Roman" w:hAnsi="Noto Sans" w:cs="Noto Sans"/>
          <w:color w:val="595959"/>
          <w:kern w:val="0"/>
          <w:sz w:val="24"/>
          <w:szCs w:val="24"/>
          <w14:ligatures w14:val="none"/>
        </w:rPr>
        <w:t>A proven high-performing leader, who can motivate their team to perform with exceptional-quality</w:t>
      </w:r>
    </w:p>
    <w:p w14:paraId="3E831354" w14:textId="77777777" w:rsidR="00F954F6" w:rsidRPr="00CA3168" w:rsidRDefault="00F954F6" w:rsidP="00CA3168">
      <w:pPr>
        <w:pStyle w:val="ListParagraph"/>
        <w:numPr>
          <w:ilvl w:val="0"/>
          <w:numId w:val="2"/>
        </w:numPr>
        <w:shd w:val="clear" w:color="auto" w:fill="FFFFFF"/>
        <w:spacing w:before="100" w:beforeAutospacing="1" w:after="100" w:afterAutospacing="1" w:line="240" w:lineRule="auto"/>
        <w:rPr>
          <w:rFonts w:ascii="Noto Sans" w:eastAsia="Times New Roman" w:hAnsi="Noto Sans" w:cs="Noto Sans"/>
          <w:color w:val="595959"/>
          <w:kern w:val="0"/>
          <w:sz w:val="24"/>
          <w:szCs w:val="24"/>
          <w14:ligatures w14:val="none"/>
        </w:rPr>
      </w:pPr>
      <w:r w:rsidRPr="00CA3168">
        <w:rPr>
          <w:rFonts w:ascii="Noto Sans" w:eastAsia="Times New Roman" w:hAnsi="Noto Sans" w:cs="Noto Sans"/>
          <w:color w:val="595959"/>
          <w:kern w:val="0"/>
          <w:sz w:val="24"/>
          <w:szCs w:val="24"/>
          <w14:ligatures w14:val="none"/>
        </w:rPr>
        <w:t>Professionalism in verbal and written English communication skills for interaction and correspondence with clients, colleagues, consultants and team</w:t>
      </w:r>
    </w:p>
    <w:p w14:paraId="45894E23" w14:textId="77777777" w:rsidR="00F954F6" w:rsidRPr="00CA3168" w:rsidRDefault="00F954F6" w:rsidP="00CA3168">
      <w:pPr>
        <w:pStyle w:val="ListParagraph"/>
        <w:numPr>
          <w:ilvl w:val="0"/>
          <w:numId w:val="2"/>
        </w:numPr>
        <w:shd w:val="clear" w:color="auto" w:fill="FFFFFF"/>
        <w:spacing w:before="100" w:beforeAutospacing="1" w:after="100" w:afterAutospacing="1" w:line="240" w:lineRule="auto"/>
        <w:rPr>
          <w:rFonts w:ascii="Noto Sans" w:eastAsia="Times New Roman" w:hAnsi="Noto Sans" w:cs="Noto Sans"/>
          <w:color w:val="595959"/>
          <w:kern w:val="0"/>
          <w:sz w:val="24"/>
          <w:szCs w:val="24"/>
          <w14:ligatures w14:val="none"/>
        </w:rPr>
      </w:pPr>
      <w:r w:rsidRPr="00CA3168">
        <w:rPr>
          <w:rFonts w:ascii="Noto Sans" w:eastAsia="Times New Roman" w:hAnsi="Noto Sans" w:cs="Noto Sans"/>
          <w:color w:val="595959"/>
          <w:kern w:val="0"/>
          <w:sz w:val="24"/>
          <w:szCs w:val="24"/>
          <w14:ligatures w14:val="none"/>
        </w:rPr>
        <w:t>Class G license with clean driver’s abstract, required</w:t>
      </w:r>
    </w:p>
    <w:p w14:paraId="5C0A7852" w14:textId="77777777" w:rsidR="00F954F6" w:rsidRPr="00C87DD4" w:rsidRDefault="00F954F6" w:rsidP="00F954F6">
      <w:pPr>
        <w:shd w:val="clear" w:color="auto" w:fill="FFFFFF"/>
        <w:spacing w:after="0" w:line="240" w:lineRule="auto"/>
        <w:rPr>
          <w:rFonts w:ascii="Noto Sans" w:eastAsia="Times New Roman" w:hAnsi="Noto Sans" w:cs="Noto Sans"/>
          <w:b/>
          <w:bCs/>
          <w:color w:val="595959"/>
          <w:kern w:val="0"/>
          <w:sz w:val="24"/>
          <w:szCs w:val="24"/>
          <w14:ligatures w14:val="none"/>
        </w:rPr>
      </w:pPr>
      <w:r w:rsidRPr="00F954F6">
        <w:rPr>
          <w:rFonts w:ascii="Noto Sans" w:eastAsia="Times New Roman" w:hAnsi="Noto Sans" w:cs="Noto Sans"/>
          <w:b/>
          <w:bCs/>
          <w:color w:val="595959"/>
          <w:kern w:val="0"/>
          <w:sz w:val="24"/>
          <w:szCs w:val="24"/>
          <w14:ligatures w14:val="none"/>
        </w:rPr>
        <w:t>To start the conversation, please forward your resume and cover letter.</w:t>
      </w:r>
    </w:p>
    <w:p w14:paraId="72F697C5" w14:textId="391018E2" w:rsidR="00C87DD4" w:rsidRPr="00C87DD4" w:rsidRDefault="00C87DD4" w:rsidP="00F954F6">
      <w:pPr>
        <w:shd w:val="clear" w:color="auto" w:fill="FFFFFF"/>
        <w:spacing w:after="0" w:line="240" w:lineRule="auto"/>
        <w:rPr>
          <w:rFonts w:ascii="Noto Sans" w:eastAsia="Times New Roman" w:hAnsi="Noto Sans" w:cs="Noto Sans"/>
          <w:b/>
          <w:bCs/>
          <w:color w:val="595959"/>
          <w:kern w:val="0"/>
          <w:sz w:val="24"/>
          <w:szCs w:val="24"/>
          <w14:ligatures w14:val="none"/>
        </w:rPr>
      </w:pPr>
      <w:r w:rsidRPr="00C87DD4">
        <w:rPr>
          <w:rFonts w:ascii="Noto Sans" w:eastAsia="Times New Roman" w:hAnsi="Noto Sans" w:cs="Noto Sans"/>
          <w:b/>
          <w:bCs/>
          <w:color w:val="595959"/>
          <w:kern w:val="0"/>
          <w:sz w:val="24"/>
          <w:szCs w:val="24"/>
          <w14:ligatures w14:val="none"/>
        </w:rPr>
        <w:t>hr@silverlinegroupinc.com</w:t>
      </w:r>
    </w:p>
    <w:p w14:paraId="6CFB7694" w14:textId="77777777" w:rsidR="00F954F6" w:rsidRPr="00F954F6" w:rsidRDefault="00F954F6" w:rsidP="00F954F6">
      <w:pPr>
        <w:shd w:val="clear" w:color="auto" w:fill="FFFFFF"/>
        <w:spacing w:after="0" w:line="240" w:lineRule="auto"/>
        <w:rPr>
          <w:rFonts w:ascii="Noto Sans" w:eastAsia="Times New Roman" w:hAnsi="Noto Sans" w:cs="Noto Sans"/>
          <w:color w:val="595959"/>
          <w:kern w:val="0"/>
          <w:sz w:val="24"/>
          <w:szCs w:val="24"/>
          <w14:ligatures w14:val="none"/>
        </w:rPr>
      </w:pPr>
    </w:p>
    <w:p w14:paraId="18B6C872" w14:textId="77777777" w:rsidR="00F954F6" w:rsidRDefault="00F954F6" w:rsidP="00F954F6">
      <w:pPr>
        <w:shd w:val="clear" w:color="auto" w:fill="FFFFFF"/>
        <w:spacing w:after="0" w:line="240" w:lineRule="auto"/>
        <w:rPr>
          <w:rFonts w:ascii="Noto Sans" w:eastAsia="Times New Roman" w:hAnsi="Noto Sans" w:cs="Noto Sans"/>
          <w:color w:val="595959"/>
          <w:kern w:val="0"/>
          <w:sz w:val="24"/>
          <w:szCs w:val="24"/>
          <w14:ligatures w14:val="none"/>
        </w:rPr>
      </w:pPr>
      <w:r w:rsidRPr="00F954F6">
        <w:rPr>
          <w:rFonts w:ascii="Noto Sans" w:eastAsia="Times New Roman" w:hAnsi="Noto Sans" w:cs="Noto Sans"/>
          <w:color w:val="595959"/>
          <w:kern w:val="0"/>
          <w:sz w:val="24"/>
          <w:szCs w:val="24"/>
          <w14:ligatures w14:val="none"/>
        </w:rPr>
        <w:t>We look forward to meeting you!</w:t>
      </w:r>
    </w:p>
    <w:p w14:paraId="4CCB5684" w14:textId="77777777" w:rsidR="00CA3168" w:rsidRDefault="00CA3168" w:rsidP="00F954F6">
      <w:pPr>
        <w:shd w:val="clear" w:color="auto" w:fill="FFFFFF"/>
        <w:spacing w:after="0" w:line="240" w:lineRule="auto"/>
        <w:rPr>
          <w:rFonts w:ascii="Noto Sans" w:eastAsia="Times New Roman" w:hAnsi="Noto Sans" w:cs="Noto Sans"/>
          <w:color w:val="595959"/>
          <w:kern w:val="0"/>
          <w:sz w:val="24"/>
          <w:szCs w:val="24"/>
          <w14:ligatures w14:val="none"/>
        </w:rPr>
      </w:pPr>
    </w:p>
    <w:p w14:paraId="61DF629D" w14:textId="07C61086" w:rsidR="00CA3168" w:rsidRPr="00F954F6" w:rsidRDefault="00CA3168" w:rsidP="00F954F6">
      <w:pPr>
        <w:shd w:val="clear" w:color="auto" w:fill="FFFFFF"/>
        <w:spacing w:after="0" w:line="240" w:lineRule="auto"/>
        <w:rPr>
          <w:rFonts w:ascii="Noto Sans" w:eastAsia="Times New Roman" w:hAnsi="Noto Sans" w:cs="Noto Sans"/>
          <w:color w:val="595959"/>
          <w:kern w:val="0"/>
          <w:sz w:val="24"/>
          <w:szCs w:val="24"/>
          <w14:ligatures w14:val="none"/>
        </w:rPr>
      </w:pPr>
      <w:r w:rsidRPr="00F954F6">
        <w:rPr>
          <w:rFonts w:ascii="Noto Sans" w:eastAsia="Times New Roman" w:hAnsi="Noto Sans" w:cs="Noto Sans"/>
          <w:color w:val="595959"/>
          <w:kern w:val="0"/>
          <w:sz w:val="24"/>
          <w:szCs w:val="24"/>
          <w14:ligatures w14:val="none"/>
        </w:rPr>
        <w:t>Join our dynamic construction team and contribute to the success of our projects</w:t>
      </w:r>
      <w:r>
        <w:rPr>
          <w:rFonts w:ascii="Noto Sans" w:eastAsia="Times New Roman" w:hAnsi="Noto Sans" w:cs="Noto Sans"/>
          <w:color w:val="595959"/>
          <w:kern w:val="0"/>
          <w:sz w:val="24"/>
          <w:szCs w:val="24"/>
          <w14:ligatures w14:val="none"/>
        </w:rPr>
        <w:t>!</w:t>
      </w:r>
    </w:p>
    <w:p w14:paraId="0F13DEEF" w14:textId="77777777" w:rsidR="0026090A" w:rsidRDefault="0026090A"/>
    <w:sectPr w:rsidR="0026090A" w:rsidSect="00F954F6">
      <w:pgSz w:w="12240" w:h="15840"/>
      <w:pgMar w:top="567"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w:charset w:val="00"/>
    <w:family w:val="swiss"/>
    <w:pitch w:val="variable"/>
    <w:sig w:usb0="E00082FF" w:usb1="400078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E6113F4"/>
    <w:multiLevelType w:val="multilevel"/>
    <w:tmpl w:val="373E9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82028C6"/>
    <w:multiLevelType w:val="hybridMultilevel"/>
    <w:tmpl w:val="ACEC8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56366507">
    <w:abstractNumId w:val="0"/>
  </w:num>
  <w:num w:numId="2" w16cid:durableId="9165919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F954F6"/>
    <w:rsid w:val="0000207E"/>
    <w:rsid w:val="00002204"/>
    <w:rsid w:val="00005ED5"/>
    <w:rsid w:val="00012688"/>
    <w:rsid w:val="00014C9C"/>
    <w:rsid w:val="00022FE2"/>
    <w:rsid w:val="00023062"/>
    <w:rsid w:val="0002705C"/>
    <w:rsid w:val="000319DC"/>
    <w:rsid w:val="00040070"/>
    <w:rsid w:val="0004261E"/>
    <w:rsid w:val="000431E4"/>
    <w:rsid w:val="00051F53"/>
    <w:rsid w:val="00061414"/>
    <w:rsid w:val="000633F2"/>
    <w:rsid w:val="00063DED"/>
    <w:rsid w:val="00063F5E"/>
    <w:rsid w:val="00064880"/>
    <w:rsid w:val="00066018"/>
    <w:rsid w:val="000745E5"/>
    <w:rsid w:val="0007547F"/>
    <w:rsid w:val="00075ECE"/>
    <w:rsid w:val="0007661A"/>
    <w:rsid w:val="0007711C"/>
    <w:rsid w:val="0008019E"/>
    <w:rsid w:val="000818F8"/>
    <w:rsid w:val="00082319"/>
    <w:rsid w:val="000856E1"/>
    <w:rsid w:val="00085930"/>
    <w:rsid w:val="00086F97"/>
    <w:rsid w:val="00087FAD"/>
    <w:rsid w:val="00092735"/>
    <w:rsid w:val="0009495E"/>
    <w:rsid w:val="00095A17"/>
    <w:rsid w:val="000961B1"/>
    <w:rsid w:val="00097255"/>
    <w:rsid w:val="000A36B6"/>
    <w:rsid w:val="000A4F84"/>
    <w:rsid w:val="000B3D63"/>
    <w:rsid w:val="000B5449"/>
    <w:rsid w:val="000B5520"/>
    <w:rsid w:val="000B6792"/>
    <w:rsid w:val="000B6A49"/>
    <w:rsid w:val="000C0AF6"/>
    <w:rsid w:val="000C1E96"/>
    <w:rsid w:val="000C78FA"/>
    <w:rsid w:val="000C798A"/>
    <w:rsid w:val="000D190A"/>
    <w:rsid w:val="000D2238"/>
    <w:rsid w:val="000D2DC3"/>
    <w:rsid w:val="000D4D27"/>
    <w:rsid w:val="000D63EA"/>
    <w:rsid w:val="000E26FF"/>
    <w:rsid w:val="000E274E"/>
    <w:rsid w:val="000E3EAE"/>
    <w:rsid w:val="000E3F89"/>
    <w:rsid w:val="000E7341"/>
    <w:rsid w:val="000E7BC7"/>
    <w:rsid w:val="000F2FFA"/>
    <w:rsid w:val="0010051B"/>
    <w:rsid w:val="00101925"/>
    <w:rsid w:val="0010336F"/>
    <w:rsid w:val="00105AC6"/>
    <w:rsid w:val="00110E7E"/>
    <w:rsid w:val="00111248"/>
    <w:rsid w:val="001118C3"/>
    <w:rsid w:val="00111F46"/>
    <w:rsid w:val="00113ED0"/>
    <w:rsid w:val="0011569A"/>
    <w:rsid w:val="00116904"/>
    <w:rsid w:val="0012351D"/>
    <w:rsid w:val="00125FA8"/>
    <w:rsid w:val="0013572A"/>
    <w:rsid w:val="00135AC3"/>
    <w:rsid w:val="001377F1"/>
    <w:rsid w:val="00142DD6"/>
    <w:rsid w:val="00143412"/>
    <w:rsid w:val="0014518B"/>
    <w:rsid w:val="00146B3A"/>
    <w:rsid w:val="001502FB"/>
    <w:rsid w:val="00150500"/>
    <w:rsid w:val="00155510"/>
    <w:rsid w:val="001557D6"/>
    <w:rsid w:val="001559BF"/>
    <w:rsid w:val="0016129C"/>
    <w:rsid w:val="00161EA2"/>
    <w:rsid w:val="001700AD"/>
    <w:rsid w:val="00170CB4"/>
    <w:rsid w:val="00170D50"/>
    <w:rsid w:val="001710E0"/>
    <w:rsid w:val="00173DD1"/>
    <w:rsid w:val="00176A3B"/>
    <w:rsid w:val="00177492"/>
    <w:rsid w:val="00177BBC"/>
    <w:rsid w:val="00182ED1"/>
    <w:rsid w:val="00185113"/>
    <w:rsid w:val="00190ADA"/>
    <w:rsid w:val="00190CFC"/>
    <w:rsid w:val="0019288D"/>
    <w:rsid w:val="001965AB"/>
    <w:rsid w:val="00196BC6"/>
    <w:rsid w:val="001B0215"/>
    <w:rsid w:val="001B4F95"/>
    <w:rsid w:val="001B6167"/>
    <w:rsid w:val="001B774E"/>
    <w:rsid w:val="001C374F"/>
    <w:rsid w:val="001D0EB4"/>
    <w:rsid w:val="001D1DB7"/>
    <w:rsid w:val="001D35C6"/>
    <w:rsid w:val="001E2130"/>
    <w:rsid w:val="001F04F6"/>
    <w:rsid w:val="001F0729"/>
    <w:rsid w:val="001F1ABE"/>
    <w:rsid w:val="001F2A3B"/>
    <w:rsid w:val="001F34C8"/>
    <w:rsid w:val="001F5ADE"/>
    <w:rsid w:val="001F6813"/>
    <w:rsid w:val="001F7F46"/>
    <w:rsid w:val="002013BC"/>
    <w:rsid w:val="0020204A"/>
    <w:rsid w:val="002022D0"/>
    <w:rsid w:val="002037B9"/>
    <w:rsid w:val="0020634D"/>
    <w:rsid w:val="002102A8"/>
    <w:rsid w:val="002122F8"/>
    <w:rsid w:val="0021323E"/>
    <w:rsid w:val="002161C3"/>
    <w:rsid w:val="00220114"/>
    <w:rsid w:val="002229D8"/>
    <w:rsid w:val="00223160"/>
    <w:rsid w:val="00223534"/>
    <w:rsid w:val="00223C59"/>
    <w:rsid w:val="002267F0"/>
    <w:rsid w:val="00230223"/>
    <w:rsid w:val="00230D95"/>
    <w:rsid w:val="002314CD"/>
    <w:rsid w:val="00236D32"/>
    <w:rsid w:val="00242DAA"/>
    <w:rsid w:val="00246674"/>
    <w:rsid w:val="00253F48"/>
    <w:rsid w:val="00254D68"/>
    <w:rsid w:val="0026090A"/>
    <w:rsid w:val="00262BA4"/>
    <w:rsid w:val="0026536A"/>
    <w:rsid w:val="00265399"/>
    <w:rsid w:val="00265BFF"/>
    <w:rsid w:val="00266385"/>
    <w:rsid w:val="002736EB"/>
    <w:rsid w:val="0027381D"/>
    <w:rsid w:val="002754C4"/>
    <w:rsid w:val="00275F8A"/>
    <w:rsid w:val="002767CB"/>
    <w:rsid w:val="00281390"/>
    <w:rsid w:val="002824B0"/>
    <w:rsid w:val="002828E0"/>
    <w:rsid w:val="002835DD"/>
    <w:rsid w:val="00284E07"/>
    <w:rsid w:val="00284F46"/>
    <w:rsid w:val="002850C9"/>
    <w:rsid w:val="00286758"/>
    <w:rsid w:val="00290DD1"/>
    <w:rsid w:val="002961CC"/>
    <w:rsid w:val="00297871"/>
    <w:rsid w:val="002A28D4"/>
    <w:rsid w:val="002A2A1C"/>
    <w:rsid w:val="002A4F92"/>
    <w:rsid w:val="002A774F"/>
    <w:rsid w:val="002B3C2C"/>
    <w:rsid w:val="002B4689"/>
    <w:rsid w:val="002B54FD"/>
    <w:rsid w:val="002B7F7C"/>
    <w:rsid w:val="002C004C"/>
    <w:rsid w:val="002C0274"/>
    <w:rsid w:val="002C297D"/>
    <w:rsid w:val="002C3F9D"/>
    <w:rsid w:val="002C494E"/>
    <w:rsid w:val="002C582C"/>
    <w:rsid w:val="002C596C"/>
    <w:rsid w:val="002C624D"/>
    <w:rsid w:val="002C78E2"/>
    <w:rsid w:val="002D2884"/>
    <w:rsid w:val="002D2C10"/>
    <w:rsid w:val="002D3177"/>
    <w:rsid w:val="002D459A"/>
    <w:rsid w:val="002E0706"/>
    <w:rsid w:val="002E415B"/>
    <w:rsid w:val="002E4495"/>
    <w:rsid w:val="002E51A6"/>
    <w:rsid w:val="002E53D2"/>
    <w:rsid w:val="002E5FC4"/>
    <w:rsid w:val="002E60C0"/>
    <w:rsid w:val="002E6E09"/>
    <w:rsid w:val="002F1CF4"/>
    <w:rsid w:val="002F5588"/>
    <w:rsid w:val="002F5D28"/>
    <w:rsid w:val="002F69D8"/>
    <w:rsid w:val="002F7B52"/>
    <w:rsid w:val="00303851"/>
    <w:rsid w:val="00306F15"/>
    <w:rsid w:val="0030732C"/>
    <w:rsid w:val="00310FC3"/>
    <w:rsid w:val="00312CFA"/>
    <w:rsid w:val="00312E00"/>
    <w:rsid w:val="003224E5"/>
    <w:rsid w:val="003234F8"/>
    <w:rsid w:val="00331737"/>
    <w:rsid w:val="003322F0"/>
    <w:rsid w:val="0033585B"/>
    <w:rsid w:val="003423DB"/>
    <w:rsid w:val="00343EC5"/>
    <w:rsid w:val="00353F28"/>
    <w:rsid w:val="00354B73"/>
    <w:rsid w:val="003550E1"/>
    <w:rsid w:val="00355EB5"/>
    <w:rsid w:val="003618F9"/>
    <w:rsid w:val="0036469E"/>
    <w:rsid w:val="0036666A"/>
    <w:rsid w:val="003706AD"/>
    <w:rsid w:val="00374A35"/>
    <w:rsid w:val="00374F42"/>
    <w:rsid w:val="00376F2A"/>
    <w:rsid w:val="00380FED"/>
    <w:rsid w:val="00385509"/>
    <w:rsid w:val="00385773"/>
    <w:rsid w:val="0038744B"/>
    <w:rsid w:val="00390BF1"/>
    <w:rsid w:val="00393FCD"/>
    <w:rsid w:val="0039422C"/>
    <w:rsid w:val="00395E4A"/>
    <w:rsid w:val="00397BD5"/>
    <w:rsid w:val="003A2FEB"/>
    <w:rsid w:val="003A3ACB"/>
    <w:rsid w:val="003A5118"/>
    <w:rsid w:val="003A550C"/>
    <w:rsid w:val="003A6D15"/>
    <w:rsid w:val="003B07B2"/>
    <w:rsid w:val="003B6C92"/>
    <w:rsid w:val="003B74B9"/>
    <w:rsid w:val="003B7FCF"/>
    <w:rsid w:val="003C0D0A"/>
    <w:rsid w:val="003C42B0"/>
    <w:rsid w:val="003C46AA"/>
    <w:rsid w:val="003C5364"/>
    <w:rsid w:val="003C5C7B"/>
    <w:rsid w:val="003D1DCB"/>
    <w:rsid w:val="003D3DA6"/>
    <w:rsid w:val="003D3E1B"/>
    <w:rsid w:val="003D437A"/>
    <w:rsid w:val="003D4492"/>
    <w:rsid w:val="003D578C"/>
    <w:rsid w:val="003E0190"/>
    <w:rsid w:val="003E3691"/>
    <w:rsid w:val="003F21C2"/>
    <w:rsid w:val="003F3001"/>
    <w:rsid w:val="003F4945"/>
    <w:rsid w:val="003F4D7D"/>
    <w:rsid w:val="00400ED8"/>
    <w:rsid w:val="00402C03"/>
    <w:rsid w:val="00405396"/>
    <w:rsid w:val="004058CE"/>
    <w:rsid w:val="00405A29"/>
    <w:rsid w:val="004061E8"/>
    <w:rsid w:val="004063DF"/>
    <w:rsid w:val="00407439"/>
    <w:rsid w:val="00412BE5"/>
    <w:rsid w:val="00412DA2"/>
    <w:rsid w:val="004143B1"/>
    <w:rsid w:val="004144D9"/>
    <w:rsid w:val="004149C5"/>
    <w:rsid w:val="004164AC"/>
    <w:rsid w:val="00417669"/>
    <w:rsid w:val="004200A8"/>
    <w:rsid w:val="004200FE"/>
    <w:rsid w:val="004267EC"/>
    <w:rsid w:val="004277A7"/>
    <w:rsid w:val="0043318D"/>
    <w:rsid w:val="004336D3"/>
    <w:rsid w:val="00433E7F"/>
    <w:rsid w:val="00434D7B"/>
    <w:rsid w:val="004367F6"/>
    <w:rsid w:val="004374D1"/>
    <w:rsid w:val="00444C5C"/>
    <w:rsid w:val="00445688"/>
    <w:rsid w:val="0045045A"/>
    <w:rsid w:val="004516E3"/>
    <w:rsid w:val="0045178B"/>
    <w:rsid w:val="00452D97"/>
    <w:rsid w:val="00453C07"/>
    <w:rsid w:val="004625E9"/>
    <w:rsid w:val="00463F89"/>
    <w:rsid w:val="0046561F"/>
    <w:rsid w:val="00467860"/>
    <w:rsid w:val="0047419A"/>
    <w:rsid w:val="00477C49"/>
    <w:rsid w:val="00481704"/>
    <w:rsid w:val="00486317"/>
    <w:rsid w:val="004864B5"/>
    <w:rsid w:val="004865F6"/>
    <w:rsid w:val="00486B64"/>
    <w:rsid w:val="00487D18"/>
    <w:rsid w:val="0049153B"/>
    <w:rsid w:val="00492B9A"/>
    <w:rsid w:val="004939EC"/>
    <w:rsid w:val="00494A6C"/>
    <w:rsid w:val="00495B10"/>
    <w:rsid w:val="00497907"/>
    <w:rsid w:val="004A17A4"/>
    <w:rsid w:val="004A2974"/>
    <w:rsid w:val="004A3003"/>
    <w:rsid w:val="004A4C58"/>
    <w:rsid w:val="004A5270"/>
    <w:rsid w:val="004A6B03"/>
    <w:rsid w:val="004B47AD"/>
    <w:rsid w:val="004B684C"/>
    <w:rsid w:val="004C2C73"/>
    <w:rsid w:val="004C5427"/>
    <w:rsid w:val="004C765A"/>
    <w:rsid w:val="004D160A"/>
    <w:rsid w:val="004D3E65"/>
    <w:rsid w:val="004D74DC"/>
    <w:rsid w:val="004E2281"/>
    <w:rsid w:val="004E25B3"/>
    <w:rsid w:val="004E301F"/>
    <w:rsid w:val="004E3514"/>
    <w:rsid w:val="004E47D6"/>
    <w:rsid w:val="004F1ECE"/>
    <w:rsid w:val="004F2196"/>
    <w:rsid w:val="004F51B0"/>
    <w:rsid w:val="004F5471"/>
    <w:rsid w:val="004F6583"/>
    <w:rsid w:val="00503742"/>
    <w:rsid w:val="00505F7B"/>
    <w:rsid w:val="00510F6B"/>
    <w:rsid w:val="0051121B"/>
    <w:rsid w:val="0051207B"/>
    <w:rsid w:val="00512A47"/>
    <w:rsid w:val="00512DDC"/>
    <w:rsid w:val="0051373D"/>
    <w:rsid w:val="005148F6"/>
    <w:rsid w:val="00516470"/>
    <w:rsid w:val="00517111"/>
    <w:rsid w:val="0052206A"/>
    <w:rsid w:val="0052250E"/>
    <w:rsid w:val="005236C2"/>
    <w:rsid w:val="00525071"/>
    <w:rsid w:val="00525C81"/>
    <w:rsid w:val="00526AA0"/>
    <w:rsid w:val="00526E1A"/>
    <w:rsid w:val="00535625"/>
    <w:rsid w:val="00535B9A"/>
    <w:rsid w:val="00540DB0"/>
    <w:rsid w:val="00542786"/>
    <w:rsid w:val="005431FC"/>
    <w:rsid w:val="0054460D"/>
    <w:rsid w:val="00546F93"/>
    <w:rsid w:val="00547B8E"/>
    <w:rsid w:val="00550535"/>
    <w:rsid w:val="00553BCB"/>
    <w:rsid w:val="005546B6"/>
    <w:rsid w:val="00555BF3"/>
    <w:rsid w:val="00556211"/>
    <w:rsid w:val="00556F4B"/>
    <w:rsid w:val="00560089"/>
    <w:rsid w:val="00560AED"/>
    <w:rsid w:val="0056222B"/>
    <w:rsid w:val="00562BF4"/>
    <w:rsid w:val="00563F1E"/>
    <w:rsid w:val="0056478B"/>
    <w:rsid w:val="00564C14"/>
    <w:rsid w:val="00566487"/>
    <w:rsid w:val="00573E3E"/>
    <w:rsid w:val="005748C9"/>
    <w:rsid w:val="00574BD1"/>
    <w:rsid w:val="00580D0D"/>
    <w:rsid w:val="00585EC9"/>
    <w:rsid w:val="005861FD"/>
    <w:rsid w:val="0059344E"/>
    <w:rsid w:val="00593BE4"/>
    <w:rsid w:val="00595654"/>
    <w:rsid w:val="00595F75"/>
    <w:rsid w:val="005A5663"/>
    <w:rsid w:val="005B1412"/>
    <w:rsid w:val="005B1E07"/>
    <w:rsid w:val="005B216A"/>
    <w:rsid w:val="005B3788"/>
    <w:rsid w:val="005B382B"/>
    <w:rsid w:val="005B4395"/>
    <w:rsid w:val="005B43EF"/>
    <w:rsid w:val="005B70F0"/>
    <w:rsid w:val="005C112F"/>
    <w:rsid w:val="005C123F"/>
    <w:rsid w:val="005C2240"/>
    <w:rsid w:val="005C4582"/>
    <w:rsid w:val="005C602C"/>
    <w:rsid w:val="005C656B"/>
    <w:rsid w:val="005C772A"/>
    <w:rsid w:val="005D08DC"/>
    <w:rsid w:val="005D0A76"/>
    <w:rsid w:val="005D0D03"/>
    <w:rsid w:val="005D55A6"/>
    <w:rsid w:val="005D61B4"/>
    <w:rsid w:val="005E378A"/>
    <w:rsid w:val="005E5EEF"/>
    <w:rsid w:val="005E62A6"/>
    <w:rsid w:val="005E6C64"/>
    <w:rsid w:val="005E7B3B"/>
    <w:rsid w:val="005F06E8"/>
    <w:rsid w:val="005F4AF9"/>
    <w:rsid w:val="005F5041"/>
    <w:rsid w:val="005F68F6"/>
    <w:rsid w:val="005F6C7E"/>
    <w:rsid w:val="005F7AD3"/>
    <w:rsid w:val="00600864"/>
    <w:rsid w:val="00600D01"/>
    <w:rsid w:val="006016EC"/>
    <w:rsid w:val="00603998"/>
    <w:rsid w:val="006043AD"/>
    <w:rsid w:val="00604C8A"/>
    <w:rsid w:val="006078C3"/>
    <w:rsid w:val="006113B2"/>
    <w:rsid w:val="0061693B"/>
    <w:rsid w:val="00620D96"/>
    <w:rsid w:val="00621624"/>
    <w:rsid w:val="00621F52"/>
    <w:rsid w:val="00622CA0"/>
    <w:rsid w:val="00624097"/>
    <w:rsid w:val="00625B6D"/>
    <w:rsid w:val="006263F8"/>
    <w:rsid w:val="0063062A"/>
    <w:rsid w:val="00637059"/>
    <w:rsid w:val="00641BC3"/>
    <w:rsid w:val="0064455B"/>
    <w:rsid w:val="0064475D"/>
    <w:rsid w:val="006469E1"/>
    <w:rsid w:val="00647217"/>
    <w:rsid w:val="00647515"/>
    <w:rsid w:val="00647948"/>
    <w:rsid w:val="00650761"/>
    <w:rsid w:val="00650CA4"/>
    <w:rsid w:val="0065161B"/>
    <w:rsid w:val="00651E76"/>
    <w:rsid w:val="0065283C"/>
    <w:rsid w:val="00652BBF"/>
    <w:rsid w:val="00653589"/>
    <w:rsid w:val="00654F87"/>
    <w:rsid w:val="00655830"/>
    <w:rsid w:val="006570DF"/>
    <w:rsid w:val="006572F0"/>
    <w:rsid w:val="006577A7"/>
    <w:rsid w:val="00657F7F"/>
    <w:rsid w:val="00660450"/>
    <w:rsid w:val="00662409"/>
    <w:rsid w:val="00662725"/>
    <w:rsid w:val="00662B8D"/>
    <w:rsid w:val="00663820"/>
    <w:rsid w:val="006645E2"/>
    <w:rsid w:val="00666A82"/>
    <w:rsid w:val="006774C3"/>
    <w:rsid w:val="00682ABF"/>
    <w:rsid w:val="00683AA0"/>
    <w:rsid w:val="006878C8"/>
    <w:rsid w:val="00687C3C"/>
    <w:rsid w:val="00691F1E"/>
    <w:rsid w:val="00693997"/>
    <w:rsid w:val="00695D7A"/>
    <w:rsid w:val="006975BF"/>
    <w:rsid w:val="006A0976"/>
    <w:rsid w:val="006A2FBF"/>
    <w:rsid w:val="006A335E"/>
    <w:rsid w:val="006A4AB2"/>
    <w:rsid w:val="006A585B"/>
    <w:rsid w:val="006A5932"/>
    <w:rsid w:val="006A67C7"/>
    <w:rsid w:val="006A72C6"/>
    <w:rsid w:val="006A7EE7"/>
    <w:rsid w:val="006B1956"/>
    <w:rsid w:val="006C0E5C"/>
    <w:rsid w:val="006C3CC1"/>
    <w:rsid w:val="006C7EC6"/>
    <w:rsid w:val="006D00B8"/>
    <w:rsid w:val="006D290A"/>
    <w:rsid w:val="006D7DAF"/>
    <w:rsid w:val="006E01ED"/>
    <w:rsid w:val="006E0522"/>
    <w:rsid w:val="006E30CC"/>
    <w:rsid w:val="006E4D84"/>
    <w:rsid w:val="006E4EE7"/>
    <w:rsid w:val="006E67FA"/>
    <w:rsid w:val="006E698B"/>
    <w:rsid w:val="00700278"/>
    <w:rsid w:val="00700E47"/>
    <w:rsid w:val="00701201"/>
    <w:rsid w:val="0070382E"/>
    <w:rsid w:val="00703C31"/>
    <w:rsid w:val="00704567"/>
    <w:rsid w:val="00705BE9"/>
    <w:rsid w:val="00707B92"/>
    <w:rsid w:val="00716750"/>
    <w:rsid w:val="00717E66"/>
    <w:rsid w:val="007205C2"/>
    <w:rsid w:val="00720CF0"/>
    <w:rsid w:val="00723884"/>
    <w:rsid w:val="007312F0"/>
    <w:rsid w:val="00731623"/>
    <w:rsid w:val="00732832"/>
    <w:rsid w:val="007352AC"/>
    <w:rsid w:val="007408E9"/>
    <w:rsid w:val="00752BF9"/>
    <w:rsid w:val="00754020"/>
    <w:rsid w:val="00754A13"/>
    <w:rsid w:val="00755560"/>
    <w:rsid w:val="00755618"/>
    <w:rsid w:val="007559B3"/>
    <w:rsid w:val="00755BC3"/>
    <w:rsid w:val="007566E0"/>
    <w:rsid w:val="00764CED"/>
    <w:rsid w:val="00764E80"/>
    <w:rsid w:val="00765872"/>
    <w:rsid w:val="00767C18"/>
    <w:rsid w:val="007705C7"/>
    <w:rsid w:val="00770760"/>
    <w:rsid w:val="00770EB1"/>
    <w:rsid w:val="00771D04"/>
    <w:rsid w:val="0077226D"/>
    <w:rsid w:val="00773DF7"/>
    <w:rsid w:val="00773F2B"/>
    <w:rsid w:val="00776CBA"/>
    <w:rsid w:val="00780E1B"/>
    <w:rsid w:val="007826B7"/>
    <w:rsid w:val="00786D74"/>
    <w:rsid w:val="00792457"/>
    <w:rsid w:val="0079359B"/>
    <w:rsid w:val="00796B53"/>
    <w:rsid w:val="007A2135"/>
    <w:rsid w:val="007A2E7B"/>
    <w:rsid w:val="007A6240"/>
    <w:rsid w:val="007B1928"/>
    <w:rsid w:val="007B4EAD"/>
    <w:rsid w:val="007B5DB7"/>
    <w:rsid w:val="007C0CF7"/>
    <w:rsid w:val="007C114E"/>
    <w:rsid w:val="007C1315"/>
    <w:rsid w:val="007D141D"/>
    <w:rsid w:val="007D66B4"/>
    <w:rsid w:val="007E167B"/>
    <w:rsid w:val="007E3853"/>
    <w:rsid w:val="007E7313"/>
    <w:rsid w:val="007F1660"/>
    <w:rsid w:val="00805772"/>
    <w:rsid w:val="00806414"/>
    <w:rsid w:val="0080709B"/>
    <w:rsid w:val="00807445"/>
    <w:rsid w:val="00811C99"/>
    <w:rsid w:val="00811D94"/>
    <w:rsid w:val="00811F4E"/>
    <w:rsid w:val="00812309"/>
    <w:rsid w:val="00812E53"/>
    <w:rsid w:val="00812F22"/>
    <w:rsid w:val="00813119"/>
    <w:rsid w:val="008131D1"/>
    <w:rsid w:val="00816601"/>
    <w:rsid w:val="008201A0"/>
    <w:rsid w:val="00822A71"/>
    <w:rsid w:val="00826734"/>
    <w:rsid w:val="008323B6"/>
    <w:rsid w:val="00833B37"/>
    <w:rsid w:val="00835B31"/>
    <w:rsid w:val="00842161"/>
    <w:rsid w:val="00842C5E"/>
    <w:rsid w:val="00843846"/>
    <w:rsid w:val="00850E8C"/>
    <w:rsid w:val="00854807"/>
    <w:rsid w:val="00854C13"/>
    <w:rsid w:val="00854DD8"/>
    <w:rsid w:val="00855EE5"/>
    <w:rsid w:val="00860E8E"/>
    <w:rsid w:val="008628BB"/>
    <w:rsid w:val="00865476"/>
    <w:rsid w:val="00870769"/>
    <w:rsid w:val="00873488"/>
    <w:rsid w:val="00874A92"/>
    <w:rsid w:val="00875BDC"/>
    <w:rsid w:val="00876FE6"/>
    <w:rsid w:val="00877B2C"/>
    <w:rsid w:val="00882A9D"/>
    <w:rsid w:val="00892502"/>
    <w:rsid w:val="00895D20"/>
    <w:rsid w:val="008A1C81"/>
    <w:rsid w:val="008A25B4"/>
    <w:rsid w:val="008A2723"/>
    <w:rsid w:val="008A4282"/>
    <w:rsid w:val="008A63C9"/>
    <w:rsid w:val="008B1AE6"/>
    <w:rsid w:val="008B3F23"/>
    <w:rsid w:val="008C31A5"/>
    <w:rsid w:val="008D2A75"/>
    <w:rsid w:val="008D34D3"/>
    <w:rsid w:val="008E01A4"/>
    <w:rsid w:val="008E1281"/>
    <w:rsid w:val="008E1FB0"/>
    <w:rsid w:val="008E2828"/>
    <w:rsid w:val="008E3788"/>
    <w:rsid w:val="008E5636"/>
    <w:rsid w:val="008E7AA3"/>
    <w:rsid w:val="008F174D"/>
    <w:rsid w:val="008F29E6"/>
    <w:rsid w:val="008F55E3"/>
    <w:rsid w:val="008F69B8"/>
    <w:rsid w:val="00901DA9"/>
    <w:rsid w:val="00903218"/>
    <w:rsid w:val="0090716D"/>
    <w:rsid w:val="0091228F"/>
    <w:rsid w:val="00912351"/>
    <w:rsid w:val="00915572"/>
    <w:rsid w:val="00915653"/>
    <w:rsid w:val="00921F7D"/>
    <w:rsid w:val="00926E5F"/>
    <w:rsid w:val="00927F44"/>
    <w:rsid w:val="00931D41"/>
    <w:rsid w:val="00932168"/>
    <w:rsid w:val="00934E52"/>
    <w:rsid w:val="009364B6"/>
    <w:rsid w:val="00936F50"/>
    <w:rsid w:val="0093737B"/>
    <w:rsid w:val="009506E9"/>
    <w:rsid w:val="00951E6D"/>
    <w:rsid w:val="00952C82"/>
    <w:rsid w:val="009561AF"/>
    <w:rsid w:val="009603A0"/>
    <w:rsid w:val="00961C44"/>
    <w:rsid w:val="009622A7"/>
    <w:rsid w:val="009653E5"/>
    <w:rsid w:val="00965B49"/>
    <w:rsid w:val="00970508"/>
    <w:rsid w:val="0097219C"/>
    <w:rsid w:val="0097369F"/>
    <w:rsid w:val="009761E5"/>
    <w:rsid w:val="0097706A"/>
    <w:rsid w:val="0097750A"/>
    <w:rsid w:val="00982FAD"/>
    <w:rsid w:val="009864FC"/>
    <w:rsid w:val="00986FAD"/>
    <w:rsid w:val="00987B43"/>
    <w:rsid w:val="00990FF7"/>
    <w:rsid w:val="009932E1"/>
    <w:rsid w:val="00993541"/>
    <w:rsid w:val="00996A93"/>
    <w:rsid w:val="009970AC"/>
    <w:rsid w:val="009A3B36"/>
    <w:rsid w:val="009A54F3"/>
    <w:rsid w:val="009A7C4D"/>
    <w:rsid w:val="009B0125"/>
    <w:rsid w:val="009B1737"/>
    <w:rsid w:val="009B1C41"/>
    <w:rsid w:val="009B2AD2"/>
    <w:rsid w:val="009B467B"/>
    <w:rsid w:val="009B7223"/>
    <w:rsid w:val="009C16BB"/>
    <w:rsid w:val="009C19CC"/>
    <w:rsid w:val="009C2AE3"/>
    <w:rsid w:val="009C54C9"/>
    <w:rsid w:val="009C5B64"/>
    <w:rsid w:val="009D0215"/>
    <w:rsid w:val="009D031B"/>
    <w:rsid w:val="009D3056"/>
    <w:rsid w:val="009D367E"/>
    <w:rsid w:val="009D3BDA"/>
    <w:rsid w:val="009D681A"/>
    <w:rsid w:val="009D6AC3"/>
    <w:rsid w:val="009E18C1"/>
    <w:rsid w:val="009E3AB4"/>
    <w:rsid w:val="009E59BB"/>
    <w:rsid w:val="009F0BCD"/>
    <w:rsid w:val="009F122F"/>
    <w:rsid w:val="009F219E"/>
    <w:rsid w:val="009F5321"/>
    <w:rsid w:val="009F6CB5"/>
    <w:rsid w:val="009F7892"/>
    <w:rsid w:val="00A00A76"/>
    <w:rsid w:val="00A07041"/>
    <w:rsid w:val="00A14EDF"/>
    <w:rsid w:val="00A15C8D"/>
    <w:rsid w:val="00A20786"/>
    <w:rsid w:val="00A21B8F"/>
    <w:rsid w:val="00A25A4C"/>
    <w:rsid w:val="00A2785D"/>
    <w:rsid w:val="00A31A1B"/>
    <w:rsid w:val="00A33F58"/>
    <w:rsid w:val="00A3659E"/>
    <w:rsid w:val="00A36ED8"/>
    <w:rsid w:val="00A37DA5"/>
    <w:rsid w:val="00A4055D"/>
    <w:rsid w:val="00A40EE0"/>
    <w:rsid w:val="00A42B8B"/>
    <w:rsid w:val="00A42F39"/>
    <w:rsid w:val="00A46204"/>
    <w:rsid w:val="00A50B2F"/>
    <w:rsid w:val="00A524AD"/>
    <w:rsid w:val="00A53F51"/>
    <w:rsid w:val="00A55FD5"/>
    <w:rsid w:val="00A572A6"/>
    <w:rsid w:val="00A6132E"/>
    <w:rsid w:val="00A61441"/>
    <w:rsid w:val="00A70201"/>
    <w:rsid w:val="00A7079F"/>
    <w:rsid w:val="00A718B8"/>
    <w:rsid w:val="00A7530D"/>
    <w:rsid w:val="00A77AA3"/>
    <w:rsid w:val="00A80B48"/>
    <w:rsid w:val="00A82750"/>
    <w:rsid w:val="00A86304"/>
    <w:rsid w:val="00A91460"/>
    <w:rsid w:val="00A92A4C"/>
    <w:rsid w:val="00A956FB"/>
    <w:rsid w:val="00AA0B57"/>
    <w:rsid w:val="00AA127D"/>
    <w:rsid w:val="00AA298A"/>
    <w:rsid w:val="00AA511F"/>
    <w:rsid w:val="00AA56A6"/>
    <w:rsid w:val="00AA6071"/>
    <w:rsid w:val="00AB1016"/>
    <w:rsid w:val="00AB42F3"/>
    <w:rsid w:val="00AC1227"/>
    <w:rsid w:val="00AC2312"/>
    <w:rsid w:val="00AC2805"/>
    <w:rsid w:val="00AC29B3"/>
    <w:rsid w:val="00AC6EC4"/>
    <w:rsid w:val="00AC7093"/>
    <w:rsid w:val="00AD4E54"/>
    <w:rsid w:val="00AD544C"/>
    <w:rsid w:val="00AE20EF"/>
    <w:rsid w:val="00AE5255"/>
    <w:rsid w:val="00AE546E"/>
    <w:rsid w:val="00AE64A0"/>
    <w:rsid w:val="00AF008E"/>
    <w:rsid w:val="00AF03A6"/>
    <w:rsid w:val="00AF0687"/>
    <w:rsid w:val="00B00650"/>
    <w:rsid w:val="00B03866"/>
    <w:rsid w:val="00B070D5"/>
    <w:rsid w:val="00B1289A"/>
    <w:rsid w:val="00B141A7"/>
    <w:rsid w:val="00B145BD"/>
    <w:rsid w:val="00B14DA3"/>
    <w:rsid w:val="00B15645"/>
    <w:rsid w:val="00B16DC5"/>
    <w:rsid w:val="00B214DA"/>
    <w:rsid w:val="00B21AF9"/>
    <w:rsid w:val="00B22592"/>
    <w:rsid w:val="00B25A4E"/>
    <w:rsid w:val="00B27943"/>
    <w:rsid w:val="00B35117"/>
    <w:rsid w:val="00B35193"/>
    <w:rsid w:val="00B40D9B"/>
    <w:rsid w:val="00B4144F"/>
    <w:rsid w:val="00B4306B"/>
    <w:rsid w:val="00B4775D"/>
    <w:rsid w:val="00B479E0"/>
    <w:rsid w:val="00B503A8"/>
    <w:rsid w:val="00B50BAF"/>
    <w:rsid w:val="00B526E5"/>
    <w:rsid w:val="00B53B61"/>
    <w:rsid w:val="00B54836"/>
    <w:rsid w:val="00B56C86"/>
    <w:rsid w:val="00B6187D"/>
    <w:rsid w:val="00B622BB"/>
    <w:rsid w:val="00B6388A"/>
    <w:rsid w:val="00B6415B"/>
    <w:rsid w:val="00B80121"/>
    <w:rsid w:val="00B811A8"/>
    <w:rsid w:val="00B86EFE"/>
    <w:rsid w:val="00B8713D"/>
    <w:rsid w:val="00B8723A"/>
    <w:rsid w:val="00B90130"/>
    <w:rsid w:val="00B91A6E"/>
    <w:rsid w:val="00B91CB7"/>
    <w:rsid w:val="00B94E96"/>
    <w:rsid w:val="00BA0C6F"/>
    <w:rsid w:val="00BA146A"/>
    <w:rsid w:val="00BA1A03"/>
    <w:rsid w:val="00BA2C79"/>
    <w:rsid w:val="00BA38FA"/>
    <w:rsid w:val="00BA3CF8"/>
    <w:rsid w:val="00BA58C8"/>
    <w:rsid w:val="00BA7DA0"/>
    <w:rsid w:val="00BB1CE0"/>
    <w:rsid w:val="00BB35CD"/>
    <w:rsid w:val="00BB50C0"/>
    <w:rsid w:val="00BC0841"/>
    <w:rsid w:val="00BC19B0"/>
    <w:rsid w:val="00BC3AB8"/>
    <w:rsid w:val="00BC3CC2"/>
    <w:rsid w:val="00BC4CAF"/>
    <w:rsid w:val="00BC6448"/>
    <w:rsid w:val="00BC6955"/>
    <w:rsid w:val="00BD2013"/>
    <w:rsid w:val="00BD705A"/>
    <w:rsid w:val="00BD73E9"/>
    <w:rsid w:val="00BE0E99"/>
    <w:rsid w:val="00BE2C74"/>
    <w:rsid w:val="00BE3B04"/>
    <w:rsid w:val="00BE5158"/>
    <w:rsid w:val="00BE5CF8"/>
    <w:rsid w:val="00BF031D"/>
    <w:rsid w:val="00BF7F89"/>
    <w:rsid w:val="00C04B4C"/>
    <w:rsid w:val="00C07AE4"/>
    <w:rsid w:val="00C109BA"/>
    <w:rsid w:val="00C11216"/>
    <w:rsid w:val="00C11A77"/>
    <w:rsid w:val="00C121C1"/>
    <w:rsid w:val="00C1347A"/>
    <w:rsid w:val="00C14488"/>
    <w:rsid w:val="00C171ED"/>
    <w:rsid w:val="00C17B31"/>
    <w:rsid w:val="00C24D3F"/>
    <w:rsid w:val="00C2524C"/>
    <w:rsid w:val="00C252AE"/>
    <w:rsid w:val="00C25C64"/>
    <w:rsid w:val="00C26EC4"/>
    <w:rsid w:val="00C27FEC"/>
    <w:rsid w:val="00C32192"/>
    <w:rsid w:val="00C33977"/>
    <w:rsid w:val="00C42314"/>
    <w:rsid w:val="00C425E0"/>
    <w:rsid w:val="00C47E11"/>
    <w:rsid w:val="00C515B6"/>
    <w:rsid w:val="00C56A7F"/>
    <w:rsid w:val="00C611C1"/>
    <w:rsid w:val="00C617CD"/>
    <w:rsid w:val="00C62AF5"/>
    <w:rsid w:val="00C63152"/>
    <w:rsid w:val="00C64268"/>
    <w:rsid w:val="00C64A6E"/>
    <w:rsid w:val="00C7369E"/>
    <w:rsid w:val="00C73D7C"/>
    <w:rsid w:val="00C77C47"/>
    <w:rsid w:val="00C80AA7"/>
    <w:rsid w:val="00C81474"/>
    <w:rsid w:val="00C87DD4"/>
    <w:rsid w:val="00C94192"/>
    <w:rsid w:val="00C945A9"/>
    <w:rsid w:val="00CA1C44"/>
    <w:rsid w:val="00CA3168"/>
    <w:rsid w:val="00CA5A52"/>
    <w:rsid w:val="00CB1464"/>
    <w:rsid w:val="00CB1CAD"/>
    <w:rsid w:val="00CB7355"/>
    <w:rsid w:val="00CC1A73"/>
    <w:rsid w:val="00CC231A"/>
    <w:rsid w:val="00CC4416"/>
    <w:rsid w:val="00CC7750"/>
    <w:rsid w:val="00CD05A2"/>
    <w:rsid w:val="00CD3086"/>
    <w:rsid w:val="00CD4F3C"/>
    <w:rsid w:val="00CD7062"/>
    <w:rsid w:val="00CE415A"/>
    <w:rsid w:val="00CE42BD"/>
    <w:rsid w:val="00CE56E3"/>
    <w:rsid w:val="00CF0CAB"/>
    <w:rsid w:val="00CF42AA"/>
    <w:rsid w:val="00CF511B"/>
    <w:rsid w:val="00CF5EC4"/>
    <w:rsid w:val="00CF7A16"/>
    <w:rsid w:val="00D00A8A"/>
    <w:rsid w:val="00D01508"/>
    <w:rsid w:val="00D03293"/>
    <w:rsid w:val="00D114D8"/>
    <w:rsid w:val="00D12912"/>
    <w:rsid w:val="00D13742"/>
    <w:rsid w:val="00D14152"/>
    <w:rsid w:val="00D17993"/>
    <w:rsid w:val="00D2483F"/>
    <w:rsid w:val="00D31779"/>
    <w:rsid w:val="00D322E3"/>
    <w:rsid w:val="00D32447"/>
    <w:rsid w:val="00D334A2"/>
    <w:rsid w:val="00D346A5"/>
    <w:rsid w:val="00D34989"/>
    <w:rsid w:val="00D36434"/>
    <w:rsid w:val="00D36E94"/>
    <w:rsid w:val="00D3764B"/>
    <w:rsid w:val="00D42F24"/>
    <w:rsid w:val="00D446BE"/>
    <w:rsid w:val="00D54EBC"/>
    <w:rsid w:val="00D5532C"/>
    <w:rsid w:val="00D57AC7"/>
    <w:rsid w:val="00D57EFD"/>
    <w:rsid w:val="00D61243"/>
    <w:rsid w:val="00D637A6"/>
    <w:rsid w:val="00D64728"/>
    <w:rsid w:val="00D67334"/>
    <w:rsid w:val="00D7296D"/>
    <w:rsid w:val="00D745F6"/>
    <w:rsid w:val="00D74B5E"/>
    <w:rsid w:val="00D756C2"/>
    <w:rsid w:val="00D82593"/>
    <w:rsid w:val="00D86490"/>
    <w:rsid w:val="00D93673"/>
    <w:rsid w:val="00D950B2"/>
    <w:rsid w:val="00DA2A1D"/>
    <w:rsid w:val="00DA3C93"/>
    <w:rsid w:val="00DA5D9F"/>
    <w:rsid w:val="00DA5EA3"/>
    <w:rsid w:val="00DB49A1"/>
    <w:rsid w:val="00DB4C93"/>
    <w:rsid w:val="00DB524A"/>
    <w:rsid w:val="00DC08F3"/>
    <w:rsid w:val="00DC0D2D"/>
    <w:rsid w:val="00DC1434"/>
    <w:rsid w:val="00DC26E0"/>
    <w:rsid w:val="00DC3644"/>
    <w:rsid w:val="00DC4594"/>
    <w:rsid w:val="00DC4887"/>
    <w:rsid w:val="00DD28A8"/>
    <w:rsid w:val="00DD3DE1"/>
    <w:rsid w:val="00DD4B97"/>
    <w:rsid w:val="00DE634B"/>
    <w:rsid w:val="00DE6FB1"/>
    <w:rsid w:val="00DF173D"/>
    <w:rsid w:val="00DF3E21"/>
    <w:rsid w:val="00DF41B2"/>
    <w:rsid w:val="00DF47D0"/>
    <w:rsid w:val="00DF4AE9"/>
    <w:rsid w:val="00DF77C2"/>
    <w:rsid w:val="00E00549"/>
    <w:rsid w:val="00E07760"/>
    <w:rsid w:val="00E1089A"/>
    <w:rsid w:val="00E10B37"/>
    <w:rsid w:val="00E10DEE"/>
    <w:rsid w:val="00E10E56"/>
    <w:rsid w:val="00E13D37"/>
    <w:rsid w:val="00E17EFD"/>
    <w:rsid w:val="00E22261"/>
    <w:rsid w:val="00E22B4D"/>
    <w:rsid w:val="00E22C64"/>
    <w:rsid w:val="00E2428E"/>
    <w:rsid w:val="00E26613"/>
    <w:rsid w:val="00E26AD3"/>
    <w:rsid w:val="00E302EF"/>
    <w:rsid w:val="00E324B5"/>
    <w:rsid w:val="00E3446E"/>
    <w:rsid w:val="00E524C0"/>
    <w:rsid w:val="00E54327"/>
    <w:rsid w:val="00E5510E"/>
    <w:rsid w:val="00E553D8"/>
    <w:rsid w:val="00E5592F"/>
    <w:rsid w:val="00E5708A"/>
    <w:rsid w:val="00E617BD"/>
    <w:rsid w:val="00E6364B"/>
    <w:rsid w:val="00E63F6A"/>
    <w:rsid w:val="00E65104"/>
    <w:rsid w:val="00E663A4"/>
    <w:rsid w:val="00E66B6B"/>
    <w:rsid w:val="00E67634"/>
    <w:rsid w:val="00E67E81"/>
    <w:rsid w:val="00E7135A"/>
    <w:rsid w:val="00E74981"/>
    <w:rsid w:val="00E75947"/>
    <w:rsid w:val="00E762D1"/>
    <w:rsid w:val="00E81D27"/>
    <w:rsid w:val="00E91A47"/>
    <w:rsid w:val="00E925A4"/>
    <w:rsid w:val="00E93345"/>
    <w:rsid w:val="00E95CAD"/>
    <w:rsid w:val="00EA0CC5"/>
    <w:rsid w:val="00EB1BD0"/>
    <w:rsid w:val="00EB43D9"/>
    <w:rsid w:val="00EB49B1"/>
    <w:rsid w:val="00EB69F3"/>
    <w:rsid w:val="00EC56B1"/>
    <w:rsid w:val="00EC68AB"/>
    <w:rsid w:val="00ED152D"/>
    <w:rsid w:val="00ED171E"/>
    <w:rsid w:val="00ED2565"/>
    <w:rsid w:val="00ED40A7"/>
    <w:rsid w:val="00ED4254"/>
    <w:rsid w:val="00ED7388"/>
    <w:rsid w:val="00ED77EB"/>
    <w:rsid w:val="00EE1536"/>
    <w:rsid w:val="00EE4C20"/>
    <w:rsid w:val="00EF1CDF"/>
    <w:rsid w:val="00EF1DCF"/>
    <w:rsid w:val="00EF2090"/>
    <w:rsid w:val="00EF621F"/>
    <w:rsid w:val="00EF684A"/>
    <w:rsid w:val="00EF7385"/>
    <w:rsid w:val="00EF79BC"/>
    <w:rsid w:val="00F0583E"/>
    <w:rsid w:val="00F1327C"/>
    <w:rsid w:val="00F13AD4"/>
    <w:rsid w:val="00F152CA"/>
    <w:rsid w:val="00F1798C"/>
    <w:rsid w:val="00F216C5"/>
    <w:rsid w:val="00F22F53"/>
    <w:rsid w:val="00F2410D"/>
    <w:rsid w:val="00F248A5"/>
    <w:rsid w:val="00F31351"/>
    <w:rsid w:val="00F361A7"/>
    <w:rsid w:val="00F4211C"/>
    <w:rsid w:val="00F42320"/>
    <w:rsid w:val="00F43C7B"/>
    <w:rsid w:val="00F47E4C"/>
    <w:rsid w:val="00F553E3"/>
    <w:rsid w:val="00F56AFB"/>
    <w:rsid w:val="00F56BE6"/>
    <w:rsid w:val="00F60537"/>
    <w:rsid w:val="00F62299"/>
    <w:rsid w:val="00F67636"/>
    <w:rsid w:val="00F71165"/>
    <w:rsid w:val="00F74B87"/>
    <w:rsid w:val="00F74D80"/>
    <w:rsid w:val="00F7640A"/>
    <w:rsid w:val="00F80DAD"/>
    <w:rsid w:val="00F82A6C"/>
    <w:rsid w:val="00F86F63"/>
    <w:rsid w:val="00F942F5"/>
    <w:rsid w:val="00F954F6"/>
    <w:rsid w:val="00F958B5"/>
    <w:rsid w:val="00FA127A"/>
    <w:rsid w:val="00FA2474"/>
    <w:rsid w:val="00FA3D99"/>
    <w:rsid w:val="00FA42C4"/>
    <w:rsid w:val="00FA48D8"/>
    <w:rsid w:val="00FA4F09"/>
    <w:rsid w:val="00FA6B9E"/>
    <w:rsid w:val="00FB0274"/>
    <w:rsid w:val="00FB3579"/>
    <w:rsid w:val="00FC25F8"/>
    <w:rsid w:val="00FC3011"/>
    <w:rsid w:val="00FC5F33"/>
    <w:rsid w:val="00FC74CE"/>
    <w:rsid w:val="00FD27E1"/>
    <w:rsid w:val="00FD2808"/>
    <w:rsid w:val="00FD281B"/>
    <w:rsid w:val="00FE1B13"/>
    <w:rsid w:val="00FE1E56"/>
    <w:rsid w:val="00FE2F28"/>
    <w:rsid w:val="00FE3D16"/>
    <w:rsid w:val="00FE669E"/>
    <w:rsid w:val="00FE78EC"/>
    <w:rsid w:val="00FF0F9A"/>
    <w:rsid w:val="00FF4700"/>
    <w:rsid w:val="00FF4A8D"/>
    <w:rsid w:val="00FF553A"/>
    <w:rsid w:val="00FF633E"/>
    <w:rsid w:val="00FF65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0F009"/>
  <w15:chartTrackingRefBased/>
  <w15:docId w15:val="{E73D7607-22B0-4AA4-91D5-1B2CB9B03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954F6"/>
    <w:pPr>
      <w:spacing w:before="100" w:beforeAutospacing="1" w:after="100" w:afterAutospacing="1" w:line="240" w:lineRule="auto"/>
    </w:pPr>
    <w:rPr>
      <w:rFonts w:ascii="Times New Roman" w:eastAsia="Times New Roman" w:hAnsi="Times New Roman" w:cs="Times New Roman"/>
      <w:kern w:val="0"/>
      <w:sz w:val="24"/>
      <w:szCs w:val="24"/>
    </w:rPr>
  </w:style>
  <w:style w:type="paragraph" w:styleId="ListParagraph">
    <w:name w:val="List Paragraph"/>
    <w:basedOn w:val="Normal"/>
    <w:uiPriority w:val="34"/>
    <w:qFormat/>
    <w:rsid w:val="00CA31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0179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281</Words>
  <Characters>1602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Cathy Penny</dc:creator>
  <cp:keywords/>
  <dc:description/>
  <cp:lastModifiedBy/>
  <cp:revision>1</cp:revision>
  <dcterms:created xsi:type="dcterms:W3CDTF">2024-05-23T14:02:00Z</dcterms:created>
</cp:coreProperties>
</file>